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0AFCF" w14:textId="6BE61820" w:rsidR="00477FA0" w:rsidRDefault="00A8085E" w:rsidP="00A8085E">
      <w:pPr>
        <w:rPr>
          <w:rtl/>
        </w:rPr>
      </w:pPr>
      <w:r>
        <w:rPr>
          <w:rFonts w:hint="cs"/>
          <w:rtl/>
        </w:rPr>
        <w:t>מבנה הלולאה:</w:t>
      </w:r>
    </w:p>
    <w:p w14:paraId="75387810" w14:textId="168C4F6C" w:rsidR="00A8085E" w:rsidRDefault="00A8085E" w:rsidP="00A8085E">
      <w:pPr>
        <w:bidi w:val="0"/>
      </w:pPr>
      <w:r>
        <w:t xml:space="preserve">For (int I; </w:t>
      </w:r>
      <w:proofErr w:type="spellStart"/>
      <w:r>
        <w:t>i</w:t>
      </w:r>
      <w:proofErr w:type="spellEnd"/>
      <w:r>
        <w:t xml:space="preserve">&lt;=6; </w:t>
      </w:r>
      <w:proofErr w:type="spellStart"/>
      <w:r>
        <w:t>i</w:t>
      </w:r>
      <w:proofErr w:type="spellEnd"/>
      <w:r>
        <w:t>=i+2)</w:t>
      </w:r>
    </w:p>
    <w:p w14:paraId="7B8A12F6" w14:textId="77777777" w:rsidR="00A8085E" w:rsidRDefault="00A8085E" w:rsidP="00A8085E">
      <w:pPr>
        <w:bidi w:val="0"/>
      </w:pPr>
      <w:r>
        <w:t>{</w:t>
      </w:r>
    </w:p>
    <w:p w14:paraId="3E924B71" w14:textId="77777777" w:rsidR="00A8085E" w:rsidRDefault="00A8085E" w:rsidP="00A8085E">
      <w:pPr>
        <w:bidi w:val="0"/>
      </w:pPr>
    </w:p>
    <w:p w14:paraId="2526D2F9" w14:textId="1FCFA213" w:rsidR="00A8085E" w:rsidRDefault="00A8085E" w:rsidP="00A8085E">
      <w:pPr>
        <w:bidi w:val="0"/>
      </w:pPr>
      <w:r>
        <w:t>}</w:t>
      </w:r>
    </w:p>
    <w:p w14:paraId="7BE2FD51" w14:textId="050DCBBB" w:rsidR="00A8085E" w:rsidRDefault="00023D9F" w:rsidP="00023D9F">
      <w:pPr>
        <w:rPr>
          <w:rtl/>
        </w:rPr>
      </w:pPr>
      <w:r>
        <w:rPr>
          <w:rFonts w:hint="cs"/>
          <w:rtl/>
        </w:rPr>
        <w:t>כתבו פעולה ראשית שקולטת מספר שלם מהמשתמש המספר צריך להיות בין 5 ל-20 במידה והמספר שנקלט אינו בין 5 ל20 יש לאפשר למשתמש להקיש שוב מספר עד לקבלת מספר תקין לאחר מכן יש לקלוט מספרים שלמים בכמות הפעמים של המספר התקין</w:t>
      </w:r>
    </w:p>
    <w:p w14:paraId="7D4D8153" w14:textId="402B5A68" w:rsidR="00023D9F" w:rsidRDefault="00023D9F" w:rsidP="00023D9F">
      <w:pPr>
        <w:rPr>
          <w:rFonts w:hint="cs"/>
        </w:rPr>
      </w:pPr>
      <w:r>
        <w:rPr>
          <w:rFonts w:hint="cs"/>
          <w:rtl/>
        </w:rPr>
        <w:t>בסיום יש להדפיס כמה מתוך המספרים הם זוגיים ומה אחוז המספרים האי זוגיים מתוך כלל המספרים שנקלטו</w:t>
      </w:r>
      <w:bookmarkStart w:id="0" w:name="_GoBack"/>
      <w:bookmarkEnd w:id="0"/>
    </w:p>
    <w:sectPr w:rsidR="00023D9F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8069F" w14:textId="77777777" w:rsidR="00293CDD" w:rsidRDefault="00293CDD" w:rsidP="00A8085E">
      <w:pPr>
        <w:spacing w:after="0" w:line="240" w:lineRule="auto"/>
      </w:pPr>
      <w:r>
        <w:separator/>
      </w:r>
    </w:p>
  </w:endnote>
  <w:endnote w:type="continuationSeparator" w:id="0">
    <w:p w14:paraId="797D48EF" w14:textId="77777777" w:rsidR="00293CDD" w:rsidRDefault="00293CDD" w:rsidP="00A80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E564D" w14:textId="77777777" w:rsidR="00293CDD" w:rsidRDefault="00293CDD" w:rsidP="00A8085E">
      <w:pPr>
        <w:spacing w:after="0" w:line="240" w:lineRule="auto"/>
      </w:pPr>
      <w:r>
        <w:separator/>
      </w:r>
    </w:p>
  </w:footnote>
  <w:footnote w:type="continuationSeparator" w:id="0">
    <w:p w14:paraId="5AD9E1CF" w14:textId="77777777" w:rsidR="00293CDD" w:rsidRDefault="00293CDD" w:rsidP="00A80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9E964" w14:textId="6E0EC358" w:rsidR="00A8085E" w:rsidRDefault="00A8085E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FA4"/>
    <w:rsid w:val="00023D9F"/>
    <w:rsid w:val="00293CDD"/>
    <w:rsid w:val="00477FA0"/>
    <w:rsid w:val="004B2838"/>
    <w:rsid w:val="00A8085E"/>
    <w:rsid w:val="00D53FA4"/>
    <w:rsid w:val="00D9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5CF96"/>
  <w15:chartTrackingRefBased/>
  <w15:docId w15:val="{A37ECB9F-DC51-4C2F-A823-60864518F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08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8085E"/>
  </w:style>
  <w:style w:type="paragraph" w:styleId="a5">
    <w:name w:val="footer"/>
    <w:basedOn w:val="a"/>
    <w:link w:val="a6"/>
    <w:uiPriority w:val="99"/>
    <w:unhideWhenUsed/>
    <w:rsid w:val="00A808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8085E"/>
  </w:style>
  <w:style w:type="table" w:styleId="a7">
    <w:name w:val="Table Grid"/>
    <w:basedOn w:val="a1"/>
    <w:uiPriority w:val="39"/>
    <w:rsid w:val="00A80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58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2025-05-06T06:01:00Z</dcterms:created>
  <dcterms:modified xsi:type="dcterms:W3CDTF">2025-05-06T06:32:00Z</dcterms:modified>
</cp:coreProperties>
</file>