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F1876" w14:textId="258D7944" w:rsidR="003A7312" w:rsidRDefault="00935010" w:rsidP="00935010">
      <w:pPr>
        <w:bidi w:val="0"/>
      </w:pPr>
      <w:r>
        <w:t xml:space="preserve">Notes before the </w:t>
      </w:r>
      <w:proofErr w:type="spellStart"/>
      <w:r>
        <w:t>socratic</w:t>
      </w:r>
      <w:proofErr w:type="spellEnd"/>
      <w:r>
        <w:t xml:space="preserve"> seminar</w:t>
      </w:r>
    </w:p>
    <w:p w14:paraId="3F71DD73" w14:textId="4AB98046" w:rsidR="00935010" w:rsidRDefault="00C12C83" w:rsidP="00C12C83">
      <w:pPr>
        <w:pStyle w:val="a7"/>
        <w:numPr>
          <w:ilvl w:val="0"/>
          <w:numId w:val="2"/>
        </w:numPr>
        <w:bidi w:val="0"/>
      </w:pPr>
      <w:r>
        <w:t>What is the software metaphor?</w:t>
      </w:r>
      <w:bookmarkStart w:id="0" w:name="_GoBack"/>
      <w:bookmarkEnd w:id="0"/>
    </w:p>
    <w:p w14:paraId="102CED7F" w14:textId="4521213E" w:rsidR="00935010" w:rsidRDefault="00935010" w:rsidP="00935010">
      <w:pPr>
        <w:bidi w:val="0"/>
      </w:pPr>
      <w:r w:rsidRPr="00935010">
        <w:rPr>
          <w:b/>
          <w:bCs/>
          <w:u w:val="single"/>
        </w:rPr>
        <w:t>Onion metaphor</w:t>
      </w:r>
    </w:p>
    <w:p w14:paraId="2305276F" w14:textId="227F4416" w:rsidR="00935010" w:rsidRDefault="00935010" w:rsidP="00935010">
      <w:pPr>
        <w:bidi w:val="0"/>
      </w:pPr>
      <w:r>
        <w:t xml:space="preserve">Means that a person </w:t>
      </w:r>
      <w:proofErr w:type="gramStart"/>
      <w:r>
        <w:t>have</w:t>
      </w:r>
      <w:proofErr w:type="gramEnd"/>
      <w:r>
        <w:t xml:space="preserve"> many layers of culture</w:t>
      </w:r>
    </w:p>
    <w:p w14:paraId="0763CA40" w14:textId="6D37732D" w:rsidR="00935010" w:rsidRDefault="00935010" w:rsidP="00935010">
      <w:pPr>
        <w:bidi w:val="0"/>
      </w:pPr>
      <w:r>
        <w:t>In a simple language it means that a person can be in more than one culture</w:t>
      </w:r>
    </w:p>
    <w:p w14:paraId="034A6A35" w14:textId="3DC7D8DC" w:rsidR="00935010" w:rsidRDefault="00935010" w:rsidP="00935010">
      <w:pPr>
        <w:bidi w:val="0"/>
      </w:pPr>
      <w:r>
        <w:rPr>
          <w:b/>
          <w:bCs/>
          <w:u w:val="single"/>
        </w:rPr>
        <w:t>Fish out of the water metaphor</w:t>
      </w:r>
    </w:p>
    <w:p w14:paraId="36D742F1" w14:textId="0377BAE4" w:rsidR="00935010" w:rsidRDefault="00935010" w:rsidP="00935010">
      <w:pPr>
        <w:bidi w:val="0"/>
      </w:pPr>
      <w:r>
        <w:t>This metaphor means that until we are without our culture we don’t understand how much we depend on it</w:t>
      </w:r>
    </w:p>
    <w:p w14:paraId="2349770D" w14:textId="5A3ACAC8" w:rsidR="00935010" w:rsidRDefault="00935010" w:rsidP="00935010">
      <w:pPr>
        <w:bidi w:val="0"/>
      </w:pPr>
      <w:r>
        <w:rPr>
          <w:b/>
          <w:bCs/>
          <w:u w:val="single"/>
        </w:rPr>
        <w:t>Lenses metaphor</w:t>
      </w:r>
    </w:p>
    <w:p w14:paraId="1C824116" w14:textId="5072CF1B" w:rsidR="00935010" w:rsidRDefault="00C12C83" w:rsidP="00935010">
      <w:pPr>
        <w:bidi w:val="0"/>
      </w:pPr>
      <w:r>
        <w:t>It means that we look at somethings as our culture look at somethings</w:t>
      </w:r>
    </w:p>
    <w:p w14:paraId="5F802F33" w14:textId="420BA7A1" w:rsidR="00C12C83" w:rsidRDefault="00C12C83" w:rsidP="00C12C83">
      <w:pPr>
        <w:bidi w:val="0"/>
      </w:pPr>
      <w:r>
        <w:t>For an example: for me it is disgusting that France are eating snails</w:t>
      </w:r>
    </w:p>
    <w:p w14:paraId="542AA63A" w14:textId="5367B4AA" w:rsidR="00C12C83" w:rsidRDefault="00C12C83" w:rsidP="00C12C83">
      <w:pPr>
        <w:bidi w:val="0"/>
      </w:pPr>
      <w:r w:rsidRPr="00C12C83">
        <w:rPr>
          <w:b/>
          <w:bCs/>
          <w:u w:val="single"/>
        </w:rPr>
        <w:t>Software metaphor</w:t>
      </w:r>
    </w:p>
    <w:p w14:paraId="4C8AB37A" w14:textId="08E7703D" w:rsidR="00C12C83" w:rsidRPr="00C12C83" w:rsidRDefault="00C12C83" w:rsidP="00C12C83">
      <w:pPr>
        <w:bidi w:val="0"/>
      </w:pPr>
      <w:r>
        <w:t>I don’t understand what is this metaphor</w:t>
      </w:r>
    </w:p>
    <w:sectPr w:rsidR="00C12C83" w:rsidRPr="00C12C83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FCC0E" w14:textId="77777777" w:rsidR="00B81883" w:rsidRDefault="00B81883" w:rsidP="00935010">
      <w:pPr>
        <w:spacing w:after="0" w:line="240" w:lineRule="auto"/>
      </w:pPr>
      <w:r>
        <w:separator/>
      </w:r>
    </w:p>
  </w:endnote>
  <w:endnote w:type="continuationSeparator" w:id="0">
    <w:p w14:paraId="19F2C5D7" w14:textId="77777777" w:rsidR="00B81883" w:rsidRDefault="00B81883" w:rsidP="00935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BD1C8" w14:textId="77777777" w:rsidR="00B81883" w:rsidRDefault="00B81883" w:rsidP="00935010">
      <w:pPr>
        <w:spacing w:after="0" w:line="240" w:lineRule="auto"/>
      </w:pPr>
      <w:r>
        <w:separator/>
      </w:r>
    </w:p>
  </w:footnote>
  <w:footnote w:type="continuationSeparator" w:id="0">
    <w:p w14:paraId="7AB2ED16" w14:textId="77777777" w:rsidR="00B81883" w:rsidRDefault="00B81883" w:rsidP="00935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BDBB" w14:textId="0BE92097" w:rsidR="00935010" w:rsidRDefault="00935010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91B81"/>
    <w:multiLevelType w:val="hybridMultilevel"/>
    <w:tmpl w:val="CD1EA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F94137"/>
    <w:multiLevelType w:val="hybridMultilevel"/>
    <w:tmpl w:val="3E908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103"/>
    <w:rsid w:val="003A7312"/>
    <w:rsid w:val="004B2838"/>
    <w:rsid w:val="00895103"/>
    <w:rsid w:val="00935010"/>
    <w:rsid w:val="00B81883"/>
    <w:rsid w:val="00C1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93D64"/>
  <w15:chartTrackingRefBased/>
  <w15:docId w15:val="{C0C7133F-313E-46F8-8C15-FFF1BEBBA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50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35010"/>
  </w:style>
  <w:style w:type="paragraph" w:styleId="a5">
    <w:name w:val="footer"/>
    <w:basedOn w:val="a"/>
    <w:link w:val="a6"/>
    <w:uiPriority w:val="99"/>
    <w:unhideWhenUsed/>
    <w:rsid w:val="009350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35010"/>
  </w:style>
  <w:style w:type="paragraph" w:styleId="a7">
    <w:name w:val="List Paragraph"/>
    <w:basedOn w:val="a"/>
    <w:uiPriority w:val="34"/>
    <w:qFormat/>
    <w:rsid w:val="00935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92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2024-12-12T07:04:00Z</dcterms:created>
  <dcterms:modified xsi:type="dcterms:W3CDTF">2024-12-12T07:21:00Z</dcterms:modified>
</cp:coreProperties>
</file>